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F" w:rsidRPr="00EA5F4F" w:rsidRDefault="00EA5F4F" w:rsidP="00EA5F4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A5F4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478128605"/>
      <w:r w:rsidRPr="00EA5F4F">
        <w:rPr>
          <w:rFonts w:ascii="Times New Roman" w:eastAsia="Times New Roman" w:hAnsi="Times New Roman" w:cs="Times New Roman"/>
          <w:lang w:eastAsia="ru-RU"/>
        </w:rPr>
        <w:t>Заявка на участие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F4F">
        <w:rPr>
          <w:rFonts w:ascii="Times New Roman" w:eastAsia="Times New Roman" w:hAnsi="Times New Roman" w:cs="Times New Roman"/>
          <w:lang w:eastAsia="ru-RU"/>
        </w:rPr>
        <w:t>в Республиканской научно-практической конференции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«АКТУАЛЬНЫЙ ОПЫТ И ПЕРСПЕКТИВЫ РАЗВИТИЯ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учебно-воспитательной системы в образовательных 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</w:t>
      </w:r>
      <w:bookmarkStart w:id="1" w:name="_GoBack"/>
      <w:bookmarkEnd w:id="1"/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зациях Чувашской Республики»</w:t>
      </w:r>
    </w:p>
    <w:p w:rsidR="00EA5F4F" w:rsidRPr="00EA5F4F" w:rsidRDefault="00EA5F4F" w:rsidP="00EA5F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соавтора/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EA5F4F" w:rsidRPr="00EA5F4F" w:rsidTr="007260A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Электронное /печатное свидетельство участия в конференции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0/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30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 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руб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</w:t>
            </w:r>
            <w:proofErr w:type="gramEnd"/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Есть ли необходимость в печатном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сборника – 390 руб.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Почтовые услуги по пересылке - 200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благодарственное письмо –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выходных данных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- 150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Свидетельства об обобщении и распространении опыта работы в профессиональном сетевом сообщество "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Ped-library.ru" 16+ (</w:t>
            </w:r>
            <w:hyperlink r:id="rId5" w:history="1">
              <w:r w:rsidRPr="00EA5F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https://ped-library.ru/</w:t>
              </w:r>
            </w:hyperlink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стоимость печатного - 350 руб. (включая почтовые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расходы за пересылку), электронное свидетельство - 250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 (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 (электронный или печатный)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ссылку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свидетельства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«Об участии в экспертном совете»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рамках Республиканской научно-практической конференции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АКТУАЛЬНЫЙ ОПЫТ И ПЕРСПЕКТИВЫ РАЗВИТИЯ учебно-воспитательной системы в образовательных организациях Чувашской Республики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- 350 руб. (включая почтовые расходы за пересылку), электронное свидетельство - 250 руб.).</w:t>
            </w:r>
            <w:r w:rsidRPr="00EA5F4F">
              <w:rPr>
                <w:rFonts w:ascii="Calibri" w:eastAsia="Calibri" w:hAnsi="Calibri" w:cs="Times New Roman"/>
              </w:rPr>
              <w:t xml:space="preserve">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Свидетельство именное. Выдается на одного участника (несколько ФИО в один документ не вписываются)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«АКТУАЛЬНЫЙ ОПЫТ И ПЕРСПЕКТИВЫ РАЗВИТИЯ учебно-воспитательной системы в образовательных организациях Чувашской Республики».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стоимость печатного - 300 руб. (включая почтовые расходы за пересылку), электронное свидетельство 150 руб.).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уровне.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0A16" w:rsidRDefault="003E0A16"/>
    <w:sectPr w:rsidR="003E0A16" w:rsidSect="005675B1">
      <w:footerReference w:type="default" r:id="rId6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EA5F4F" w:rsidP="002A5A47">
    <w:pPr>
      <w:pStyle w:val="a3"/>
      <w:jc w:val="center"/>
      <w:rPr>
        <w:b/>
        <w:i/>
      </w:rPr>
    </w:pPr>
    <w:r w:rsidRPr="007F221E">
      <w:rPr>
        <w:b/>
        <w:i/>
      </w:rPr>
      <w:t>Просим озн</w:t>
    </w:r>
    <w:r w:rsidRPr="007F221E">
      <w:rPr>
        <w:b/>
        <w:i/>
      </w:rPr>
      <w:t xml:space="preserve">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F"/>
    <w:rsid w:val="003E0A16"/>
    <w:rsid w:val="00821A4E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2023-01-11T06:25:00Z</dcterms:created>
  <dcterms:modified xsi:type="dcterms:W3CDTF">2023-01-11T06:26:00Z</dcterms:modified>
</cp:coreProperties>
</file>